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7EED" w14:textId="77777777" w:rsidR="00FA5D85" w:rsidRDefault="000F6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RALEIGH LITTLE THEATRE’S EDUCATION PROGRAM</w:t>
      </w:r>
    </w:p>
    <w:p w14:paraId="44087EEE" w14:textId="77777777" w:rsidR="00FA5D85" w:rsidRDefault="000F6C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SCHOLARSHIP REQUEST FORM</w:t>
      </w:r>
    </w:p>
    <w:p w14:paraId="44087EEF" w14:textId="77777777" w:rsidR="00FA5D85" w:rsidRDefault="00FA5D85"/>
    <w:p w14:paraId="44087EF0" w14:textId="77777777" w:rsidR="00FA5D85" w:rsidRDefault="000F6C82">
      <w:r>
        <w:rPr>
          <w:b/>
        </w:rPr>
        <w:t>Name of Student</w:t>
      </w:r>
      <w:r>
        <w:t>: ______________________________________________________________</w:t>
      </w:r>
    </w:p>
    <w:p w14:paraId="44087EF1" w14:textId="77777777" w:rsidR="00FA5D85" w:rsidRDefault="00FA5D85"/>
    <w:p w14:paraId="44087EF2" w14:textId="77777777" w:rsidR="00FA5D85" w:rsidRDefault="000F6C82">
      <w:r>
        <w:t>Name of Parent(s) or Guardian: ___________________________________________________</w:t>
      </w:r>
    </w:p>
    <w:p w14:paraId="44087EF3" w14:textId="77777777" w:rsidR="00FA5D85" w:rsidRDefault="00FA5D85"/>
    <w:p w14:paraId="44087EF4" w14:textId="77777777" w:rsidR="00FA5D85" w:rsidRDefault="000F6C82">
      <w:r>
        <w:t>Address: ______________________________________________________________________</w:t>
      </w:r>
    </w:p>
    <w:p w14:paraId="44087EF5" w14:textId="77777777" w:rsidR="00FA5D85" w:rsidRDefault="00FA5D85"/>
    <w:p w14:paraId="44087EF6" w14:textId="77777777" w:rsidR="00FA5D85" w:rsidRDefault="000F6C82">
      <w:r>
        <w:t>Number and ages of occupants in household: ______________________________________________</w:t>
      </w:r>
    </w:p>
    <w:p w14:paraId="44087EF7" w14:textId="77777777" w:rsidR="00FA5D85" w:rsidRDefault="00FA5D85"/>
    <w:p w14:paraId="44087EF8" w14:textId="77777777" w:rsidR="00FA5D85" w:rsidRDefault="000F6C82">
      <w:r>
        <w:t>Raleigh Little Theatre receives scholarship money that may be earmarked for a certain ethnic population.  We need the following information to distribute these funds appropriately. You do not have to answer this question to receive scholarship assistance. How does your child identify?</w:t>
      </w:r>
    </w:p>
    <w:p w14:paraId="44087EF9" w14:textId="77777777" w:rsidR="00FA5D85" w:rsidRDefault="00FA5D85"/>
    <w:p w14:paraId="44087EFA" w14:textId="77777777" w:rsidR="00FA5D85" w:rsidRDefault="000F6C82">
      <w:r>
        <w:t>___  ASIAN       ___ BLACK       ___ HISPANIC       ___ MIXED RACE       ___ WHITE       ___ OTHER</w:t>
      </w:r>
    </w:p>
    <w:p w14:paraId="44087EFB" w14:textId="77777777" w:rsidR="00FA5D85" w:rsidRDefault="00FA5D85"/>
    <w:p w14:paraId="44087EFC" w14:textId="77777777" w:rsidR="00FA5D85" w:rsidRDefault="000F6C82">
      <w:r>
        <w:rPr>
          <w:b/>
        </w:rPr>
        <w:t>INCOME STATEMENT</w:t>
      </w:r>
      <w:r>
        <w:t>:</w:t>
      </w:r>
    </w:p>
    <w:p w14:paraId="44087EFD" w14:textId="77777777" w:rsidR="00FA5D85" w:rsidRDefault="000F6C82">
      <w:r>
        <w:t>Annual Household Income before deductions: _________________ *See listing below for income to report</w:t>
      </w:r>
    </w:p>
    <w:p w14:paraId="44087EFE" w14:textId="77777777" w:rsidR="00FA5D85" w:rsidRDefault="00FA5D85"/>
    <w:p w14:paraId="44087EFF" w14:textId="77777777" w:rsidR="00FA5D85" w:rsidRDefault="000F6C82">
      <w:r>
        <w:t>Place(s) of Employment or Source(s) of Income: _________________________________________________</w:t>
      </w:r>
    </w:p>
    <w:p w14:paraId="44087F00" w14:textId="77777777" w:rsidR="00FA5D85" w:rsidRDefault="00FA5D85"/>
    <w:p w14:paraId="44087F01" w14:textId="77777777" w:rsidR="00FA5D85" w:rsidRDefault="000F6C82">
      <w:r>
        <w:t>________________________________________________________________________________________</w:t>
      </w:r>
    </w:p>
    <w:p w14:paraId="44087F02" w14:textId="77777777" w:rsidR="00FA5D85" w:rsidRDefault="00FA5D85"/>
    <w:p w14:paraId="44087F03" w14:textId="77777777" w:rsidR="00FA5D85" w:rsidRDefault="000F6C82">
      <w:r>
        <w:rPr>
          <w:b/>
        </w:rPr>
        <w:t>EXPENSES</w:t>
      </w:r>
      <w:r>
        <w:t>:</w:t>
      </w:r>
    </w:p>
    <w:p w14:paraId="44087F04" w14:textId="77777777" w:rsidR="00FA5D85" w:rsidRDefault="000F6C82">
      <w:r>
        <w:t>Report the following information based on a monthly basis:</w:t>
      </w:r>
    </w:p>
    <w:p w14:paraId="44087F05" w14:textId="77777777" w:rsidR="00FA5D85" w:rsidRDefault="00FA5D85"/>
    <w:p w14:paraId="44087F06" w14:textId="77777777" w:rsidR="00FA5D85" w:rsidRDefault="000F6C82">
      <w:r>
        <w:t>Rent/Mortgage____________ Car Payment____________ Average Utilities____________ Day Care____________</w:t>
      </w:r>
    </w:p>
    <w:p w14:paraId="44087F07" w14:textId="77777777" w:rsidR="00FA5D85" w:rsidRDefault="00FA5D85"/>
    <w:p w14:paraId="44087F08" w14:textId="77777777" w:rsidR="00FA5D85" w:rsidRDefault="000F6C82">
      <w:r>
        <w:t>Other expenses pertinent to this statement (alimony, child support, etc.)*</w:t>
      </w:r>
    </w:p>
    <w:p w14:paraId="44087F09" w14:textId="77777777" w:rsidR="00FA5D85" w:rsidRDefault="00FA5D85"/>
    <w:p w14:paraId="44087F0A" w14:textId="77777777" w:rsidR="00FA5D85" w:rsidRDefault="000F6C82">
      <w:r>
        <w:t>_____________________________________________________________________________________</w:t>
      </w:r>
    </w:p>
    <w:p w14:paraId="44087F0B" w14:textId="77777777" w:rsidR="00FA5D85" w:rsidRDefault="00FA5D85"/>
    <w:p w14:paraId="44087F0C" w14:textId="77777777" w:rsidR="00FA5D85" w:rsidRDefault="000F6C82">
      <w:r>
        <w:t xml:space="preserve">Name of Class/Camp: ____________________________ </w:t>
      </w:r>
      <w:r>
        <w:tab/>
        <w:t>Amount of assistance requested:___________</w:t>
      </w:r>
    </w:p>
    <w:p w14:paraId="44087F0D" w14:textId="77777777" w:rsidR="00FA5D85" w:rsidRDefault="000F6C8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087F0E" w14:textId="77777777" w:rsidR="00FA5D85" w:rsidRDefault="000F6C82">
      <w:r>
        <w:t>I certify that the information above is correct.</w:t>
      </w:r>
    </w:p>
    <w:p w14:paraId="44087F0F" w14:textId="77777777" w:rsidR="00FA5D85" w:rsidRDefault="000F6C82">
      <w:r>
        <w:t>Signature of adult in household: ______________________________________________________________</w:t>
      </w:r>
    </w:p>
    <w:p w14:paraId="44087F10" w14:textId="77777777" w:rsidR="00FA5D85" w:rsidRDefault="00FA5D85"/>
    <w:p w14:paraId="44087F11" w14:textId="77777777" w:rsidR="00FA5D85" w:rsidRDefault="000F6C82">
      <w:r>
        <w:t>Print Name: ________________________________________ Social Security #: _______________________</w:t>
      </w:r>
    </w:p>
    <w:p w14:paraId="44087F12" w14:textId="77777777" w:rsidR="00FA5D85" w:rsidRDefault="00FA5D85"/>
    <w:p w14:paraId="44087F13" w14:textId="77777777" w:rsidR="00FA5D85" w:rsidRDefault="000F6C82">
      <w:r>
        <w:t>Date: ________________ Home Phone #: _______________  Cell Phone # ___________________</w:t>
      </w:r>
    </w:p>
    <w:p w14:paraId="44087F14" w14:textId="77777777" w:rsidR="00FA5D85" w:rsidRDefault="00FA5D85"/>
    <w:p w14:paraId="44087F15" w14:textId="77777777" w:rsidR="00FA5D85" w:rsidRDefault="000F6C82">
      <w:r>
        <w:t>Email:_________________________________________________________</w:t>
      </w:r>
    </w:p>
    <w:p w14:paraId="44087F16" w14:textId="77777777" w:rsidR="00FA5D85" w:rsidRDefault="00FA5D85"/>
    <w:p w14:paraId="44087F17" w14:textId="77777777" w:rsidR="00FA5D85" w:rsidRDefault="000F6C82">
      <w:r>
        <w:t>Please complete and return to:</w:t>
      </w:r>
      <w:r>
        <w:tab/>
        <w:t>RLT Education Department</w:t>
      </w:r>
      <w:r>
        <w:tab/>
      </w:r>
      <w:r>
        <w:tab/>
        <w:t>or via email to:</w:t>
      </w:r>
    </w:p>
    <w:p w14:paraId="44087F18" w14:textId="4CD7441C" w:rsidR="00FA5D85" w:rsidRDefault="000F6C82">
      <w:pPr>
        <w:ind w:left="2160" w:firstLine="720"/>
      </w:pPr>
      <w:r>
        <w:t>Raleigh Little Theatre</w:t>
      </w:r>
      <w:r>
        <w:tab/>
      </w:r>
      <w:r>
        <w:tab/>
      </w:r>
      <w:r>
        <w:tab/>
      </w:r>
      <w:bookmarkStart w:id="0" w:name="_GoBack"/>
      <w:bookmarkEnd w:id="0"/>
      <w:r w:rsidR="00FF21A3">
        <w:rPr>
          <w:rFonts w:ascii="ZWAdobeF" w:hAnsi="ZWAdobeF" w:cs="ZWAdobeF"/>
          <w:sz w:val="2"/>
          <w:szCs w:val="2"/>
        </w:rPr>
        <w:t>U</w:t>
      </w:r>
      <w:r>
        <w:rPr>
          <w:color w:val="1155CC"/>
          <w:u w:val="single"/>
        </w:rPr>
        <w:t>education@raleighlittletheatre.org</w:t>
      </w:r>
      <w:r w:rsidR="00FF21A3" w:rsidRPr="00FF21A3">
        <w:rPr>
          <w:rFonts w:ascii="ZWAdobeF" w:hAnsi="ZWAdobeF" w:cs="ZWAdobeF"/>
          <w:sz w:val="2"/>
          <w:szCs w:val="2"/>
        </w:rPr>
        <w:t>U</w:t>
      </w:r>
      <w:r>
        <w:t xml:space="preserve"> </w:t>
      </w:r>
    </w:p>
    <w:p w14:paraId="44087F19" w14:textId="77777777" w:rsidR="00FA5D85" w:rsidRDefault="000F6C82">
      <w:pPr>
        <w:ind w:left="2160" w:firstLine="720"/>
      </w:pPr>
      <w:r>
        <w:t xml:space="preserve">301 Pogue St, Raleigh, NC  27607 </w:t>
      </w:r>
    </w:p>
    <w:p w14:paraId="44087F1A" w14:textId="77777777" w:rsidR="00FA5D85" w:rsidRDefault="00FA5D85"/>
    <w:p w14:paraId="44087F1B" w14:textId="77777777" w:rsidR="00FA5D85" w:rsidRDefault="00FA5D85"/>
    <w:p w14:paraId="44087F1C" w14:textId="77777777" w:rsidR="00FA5D85" w:rsidRDefault="000F6C82">
      <w:pPr>
        <w:jc w:val="center"/>
        <w:rPr>
          <w:sz w:val="16"/>
          <w:szCs w:val="16"/>
        </w:rPr>
      </w:pPr>
      <w:r>
        <w:rPr>
          <w:b/>
        </w:rPr>
        <w:t>*INCOME TO REPORT</w:t>
      </w:r>
    </w:p>
    <w:p w14:paraId="44087F1D" w14:textId="77777777" w:rsidR="00FA5D85" w:rsidRDefault="00FA5D85">
      <w:pPr>
        <w:rPr>
          <w:sz w:val="16"/>
          <w:szCs w:val="16"/>
          <w:u w:val="single"/>
        </w:rPr>
        <w:sectPr w:rsidR="00FA5D85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</w:p>
    <w:p w14:paraId="44087F1E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  <w:u w:val="single"/>
        </w:rPr>
        <w:t>EARNINGS FROM WORK</w:t>
      </w:r>
      <w:r>
        <w:rPr>
          <w:sz w:val="16"/>
          <w:szCs w:val="16"/>
        </w:rPr>
        <w:t xml:space="preserve"> </w:t>
      </w:r>
    </w:p>
    <w:p w14:paraId="44087F1F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Wages/salaries/tips</w:t>
      </w:r>
    </w:p>
    <w:p w14:paraId="44087F20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Strike benefits</w:t>
      </w:r>
    </w:p>
    <w:p w14:paraId="44087F21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Unemployment compensation</w:t>
      </w:r>
    </w:p>
    <w:p w14:paraId="44087F22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Net income from self-owned business or farm</w:t>
      </w:r>
    </w:p>
    <w:p w14:paraId="44087F23" w14:textId="77777777" w:rsidR="00FA5D85" w:rsidRDefault="000F6C82">
      <w:pPr>
        <w:rPr>
          <w:sz w:val="16"/>
          <w:szCs w:val="16"/>
          <w:u w:val="single"/>
        </w:rPr>
      </w:pPr>
      <w:r>
        <w:br w:type="column"/>
      </w:r>
      <w:r>
        <w:rPr>
          <w:sz w:val="16"/>
          <w:szCs w:val="16"/>
          <w:u w:val="single"/>
        </w:rPr>
        <w:t>WELFARE/ CHILD SUPPORT</w:t>
      </w:r>
      <w:r>
        <w:rPr>
          <w:sz w:val="16"/>
          <w:szCs w:val="16"/>
        </w:rPr>
        <w:t xml:space="preserve">/ </w:t>
      </w:r>
      <w:r>
        <w:rPr>
          <w:sz w:val="16"/>
          <w:szCs w:val="16"/>
          <w:u w:val="single"/>
        </w:rPr>
        <w:t>ALIMONY</w:t>
      </w:r>
    </w:p>
    <w:p w14:paraId="44087F24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Public assistance payments</w:t>
      </w:r>
    </w:p>
    <w:p w14:paraId="44087F25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Welfare payments</w:t>
      </w:r>
    </w:p>
    <w:p w14:paraId="44087F26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Alimony payments</w:t>
      </w:r>
    </w:p>
    <w:p w14:paraId="44087F27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Child support payments</w:t>
      </w:r>
    </w:p>
    <w:p w14:paraId="44087F28" w14:textId="77777777" w:rsidR="00FA5D85" w:rsidRDefault="000F6C82">
      <w:pPr>
        <w:rPr>
          <w:sz w:val="16"/>
          <w:szCs w:val="16"/>
          <w:u w:val="single"/>
        </w:rPr>
      </w:pPr>
      <w:r>
        <w:br w:type="column"/>
      </w:r>
      <w:r>
        <w:rPr>
          <w:sz w:val="16"/>
          <w:szCs w:val="16"/>
          <w:u w:val="single"/>
        </w:rPr>
        <w:t>PENSION</w:t>
      </w:r>
      <w:r>
        <w:rPr>
          <w:sz w:val="16"/>
          <w:szCs w:val="16"/>
        </w:rPr>
        <w:t xml:space="preserve">/ </w:t>
      </w:r>
      <w:r>
        <w:rPr>
          <w:sz w:val="16"/>
          <w:szCs w:val="16"/>
          <w:u w:val="single"/>
        </w:rPr>
        <w:t>RETIREMENT</w:t>
      </w:r>
    </w:p>
    <w:p w14:paraId="44087F29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Social Security</w:t>
      </w:r>
    </w:p>
    <w:p w14:paraId="44087F2A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Pensions</w:t>
      </w:r>
    </w:p>
    <w:p w14:paraId="44087F2B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Retirement income</w:t>
      </w:r>
    </w:p>
    <w:p w14:paraId="44087F2C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Veterans payments</w:t>
      </w:r>
    </w:p>
    <w:p w14:paraId="44087F2D" w14:textId="77777777" w:rsidR="00FA5D85" w:rsidRDefault="000F6C82">
      <w:pPr>
        <w:rPr>
          <w:sz w:val="16"/>
          <w:szCs w:val="16"/>
          <w:u w:val="single"/>
        </w:rPr>
      </w:pPr>
      <w:r>
        <w:br w:type="column"/>
      </w:r>
      <w:r>
        <w:rPr>
          <w:sz w:val="16"/>
          <w:szCs w:val="16"/>
          <w:u w:val="single"/>
        </w:rPr>
        <w:t>OTHER INCOME</w:t>
      </w:r>
    </w:p>
    <w:p w14:paraId="44087F2E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Earnings from 2nd job</w:t>
      </w:r>
    </w:p>
    <w:p w14:paraId="44087F2F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Disability benefits</w:t>
      </w:r>
    </w:p>
    <w:p w14:paraId="44087F30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Interests/Dividends</w:t>
      </w:r>
    </w:p>
    <w:p w14:paraId="44087F31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Income from investments</w:t>
      </w:r>
    </w:p>
    <w:p w14:paraId="44087F32" w14:textId="77777777" w:rsidR="00FA5D85" w:rsidRDefault="000F6C82">
      <w:pPr>
        <w:rPr>
          <w:sz w:val="16"/>
          <w:szCs w:val="16"/>
          <w:u w:val="single"/>
        </w:rPr>
      </w:pPr>
      <w:r>
        <w:br w:type="column"/>
      </w:r>
      <w:r>
        <w:rPr>
          <w:sz w:val="16"/>
          <w:szCs w:val="16"/>
          <w:u w:val="single"/>
        </w:rPr>
        <w:t>OTHER CONTRIBUTIONS</w:t>
      </w:r>
    </w:p>
    <w:p w14:paraId="44087F33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Royalties</w:t>
      </w:r>
    </w:p>
    <w:p w14:paraId="44087F34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Amenities</w:t>
      </w:r>
    </w:p>
    <w:p w14:paraId="44087F35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Rental income</w:t>
      </w:r>
    </w:p>
    <w:p w14:paraId="44087F36" w14:textId="77777777" w:rsidR="00FA5D85" w:rsidRDefault="000F6C82">
      <w:pPr>
        <w:rPr>
          <w:sz w:val="16"/>
          <w:szCs w:val="16"/>
        </w:rPr>
      </w:pPr>
      <w:r>
        <w:rPr>
          <w:sz w:val="16"/>
          <w:szCs w:val="16"/>
        </w:rPr>
        <w:t>Income from estates/trusts</w:t>
      </w:r>
    </w:p>
    <w:p w14:paraId="44087F37" w14:textId="77777777" w:rsidR="00FA5D85" w:rsidRDefault="00FA5D85">
      <w:pPr>
        <w:rPr>
          <w:sz w:val="16"/>
          <w:szCs w:val="16"/>
        </w:rPr>
      </w:pPr>
    </w:p>
    <w:sectPr w:rsidR="00FA5D85">
      <w:type w:val="continuous"/>
      <w:pgSz w:w="12240" w:h="15840"/>
      <w:pgMar w:top="720" w:right="1080" w:bottom="720" w:left="1080" w:header="720" w:footer="720" w:gutter="0"/>
      <w:cols w:num="5" w:space="720" w:equalWidth="0">
        <w:col w:w="1440" w:space="720"/>
        <w:col w:w="1440" w:space="720"/>
        <w:col w:w="1440" w:space="720"/>
        <w:col w:w="1440" w:space="720"/>
        <w:col w:w="14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E7B2F" w14:textId="77777777" w:rsidR="00FF21A3" w:rsidRDefault="00FF21A3" w:rsidP="00FF21A3">
      <w:r>
        <w:separator/>
      </w:r>
    </w:p>
  </w:endnote>
  <w:endnote w:type="continuationSeparator" w:id="0">
    <w:p w14:paraId="4A6C4EC4" w14:textId="77777777" w:rsidR="00FF21A3" w:rsidRDefault="00FF21A3" w:rsidP="00FF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A561" w14:textId="77777777" w:rsidR="00FF21A3" w:rsidRDefault="00FF21A3" w:rsidP="00FF21A3">
      <w:r>
        <w:separator/>
      </w:r>
    </w:p>
  </w:footnote>
  <w:footnote w:type="continuationSeparator" w:id="0">
    <w:p w14:paraId="4A766F41" w14:textId="77777777" w:rsidR="00FF21A3" w:rsidRDefault="00FF21A3" w:rsidP="00FF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786C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1022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A68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4EB0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0F1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AABE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266C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7803D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26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1ED8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85"/>
    <w:rsid w:val="000F6C82"/>
    <w:rsid w:val="00FA5D85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87EED"/>
  <w15:docId w15:val="{C7F37E40-3A90-42E1-9336-9111BD9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1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1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1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8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F21A3"/>
  </w:style>
  <w:style w:type="paragraph" w:styleId="BlockText">
    <w:name w:val="Block Text"/>
    <w:basedOn w:val="Normal"/>
    <w:uiPriority w:val="99"/>
    <w:semiHidden/>
    <w:unhideWhenUsed/>
    <w:rsid w:val="00FF21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F21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1A3"/>
  </w:style>
  <w:style w:type="paragraph" w:styleId="BodyText2">
    <w:name w:val="Body Text 2"/>
    <w:basedOn w:val="Normal"/>
    <w:link w:val="BodyText2Char"/>
    <w:uiPriority w:val="99"/>
    <w:semiHidden/>
    <w:unhideWhenUsed/>
    <w:rsid w:val="00FF2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21A3"/>
  </w:style>
  <w:style w:type="paragraph" w:styleId="BodyText3">
    <w:name w:val="Body Text 3"/>
    <w:basedOn w:val="Normal"/>
    <w:link w:val="BodyText3Char"/>
    <w:uiPriority w:val="99"/>
    <w:semiHidden/>
    <w:unhideWhenUsed/>
    <w:rsid w:val="00FF21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1A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21A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21A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21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21A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21A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21A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21A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21A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1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1A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1A3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21A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21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A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1A3"/>
  </w:style>
  <w:style w:type="character" w:customStyle="1" w:styleId="DateChar">
    <w:name w:val="Date Char"/>
    <w:basedOn w:val="DefaultParagraphFont"/>
    <w:link w:val="Date"/>
    <w:uiPriority w:val="99"/>
    <w:semiHidden/>
    <w:rsid w:val="00FF21A3"/>
  </w:style>
  <w:style w:type="paragraph" w:styleId="DocumentMap">
    <w:name w:val="Document Map"/>
    <w:basedOn w:val="Normal"/>
    <w:link w:val="DocumentMapChar"/>
    <w:uiPriority w:val="99"/>
    <w:semiHidden/>
    <w:unhideWhenUsed/>
    <w:rsid w:val="00FF21A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1A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21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21A3"/>
  </w:style>
  <w:style w:type="paragraph" w:styleId="EndnoteText">
    <w:name w:val="endnote text"/>
    <w:basedOn w:val="Normal"/>
    <w:link w:val="EndnoteTextChar"/>
    <w:uiPriority w:val="99"/>
    <w:semiHidden/>
    <w:unhideWhenUsed/>
    <w:rsid w:val="00FF21A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1A3"/>
  </w:style>
  <w:style w:type="paragraph" w:styleId="EnvelopeAddress">
    <w:name w:val="envelope address"/>
    <w:basedOn w:val="Normal"/>
    <w:uiPriority w:val="99"/>
    <w:semiHidden/>
    <w:unhideWhenUsed/>
    <w:rsid w:val="00FF21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21A3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F2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1A3"/>
  </w:style>
  <w:style w:type="paragraph" w:styleId="FootnoteText">
    <w:name w:val="footnote text"/>
    <w:basedOn w:val="Normal"/>
    <w:link w:val="FootnoteTextChar"/>
    <w:uiPriority w:val="99"/>
    <w:semiHidden/>
    <w:unhideWhenUsed/>
    <w:rsid w:val="00FF21A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1A3"/>
  </w:style>
  <w:style w:type="paragraph" w:styleId="Header">
    <w:name w:val="header"/>
    <w:basedOn w:val="Normal"/>
    <w:link w:val="HeaderChar"/>
    <w:uiPriority w:val="99"/>
    <w:unhideWhenUsed/>
    <w:rsid w:val="00FF2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1A3"/>
  </w:style>
  <w:style w:type="character" w:customStyle="1" w:styleId="Heading7Char">
    <w:name w:val="Heading 7 Char"/>
    <w:basedOn w:val="DefaultParagraphFont"/>
    <w:link w:val="Heading7"/>
    <w:uiPriority w:val="9"/>
    <w:semiHidden/>
    <w:rsid w:val="00FF21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1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1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21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21A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1A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1A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21A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21A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21A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21A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21A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21A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21A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21A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21A3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21A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1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1A3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F21A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21A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21A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21A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21A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21A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F21A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F21A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F21A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F21A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F21A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21A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21A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21A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21A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21A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F21A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F21A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F21A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F21A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F21A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F21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1A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21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21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F21A3"/>
  </w:style>
  <w:style w:type="paragraph" w:styleId="NormalWeb">
    <w:name w:val="Normal (Web)"/>
    <w:basedOn w:val="Normal"/>
    <w:uiPriority w:val="99"/>
    <w:semiHidden/>
    <w:unhideWhenUsed/>
    <w:rsid w:val="00FF21A3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21A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21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21A3"/>
  </w:style>
  <w:style w:type="paragraph" w:styleId="PlainText">
    <w:name w:val="Plain Text"/>
    <w:basedOn w:val="Normal"/>
    <w:link w:val="PlainTextChar"/>
    <w:uiPriority w:val="99"/>
    <w:semiHidden/>
    <w:unhideWhenUsed/>
    <w:rsid w:val="00FF21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1A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F21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1A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21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21A3"/>
  </w:style>
  <w:style w:type="paragraph" w:styleId="Signature">
    <w:name w:val="Signature"/>
    <w:basedOn w:val="Normal"/>
    <w:link w:val="SignatureChar"/>
    <w:uiPriority w:val="99"/>
    <w:semiHidden/>
    <w:unhideWhenUsed/>
    <w:rsid w:val="00FF21A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21A3"/>
  </w:style>
  <w:style w:type="paragraph" w:styleId="TableofAuthorities">
    <w:name w:val="table of authorities"/>
    <w:basedOn w:val="Normal"/>
    <w:next w:val="Normal"/>
    <w:uiPriority w:val="99"/>
    <w:semiHidden/>
    <w:unhideWhenUsed/>
    <w:rsid w:val="00FF21A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21A3"/>
  </w:style>
  <w:style w:type="paragraph" w:styleId="TOAHeading">
    <w:name w:val="toa heading"/>
    <w:basedOn w:val="Normal"/>
    <w:next w:val="Normal"/>
    <w:uiPriority w:val="99"/>
    <w:semiHidden/>
    <w:unhideWhenUsed/>
    <w:rsid w:val="00FF21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F21A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F21A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F21A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F21A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F21A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F21A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F21A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F21A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F21A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1A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2373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Watts</cp:lastModifiedBy>
  <cp:revision>3</cp:revision>
  <cp:lastPrinted>2020-06-09T17:45:00Z</cp:lastPrinted>
  <dcterms:created xsi:type="dcterms:W3CDTF">2020-06-09T17:44:00Z</dcterms:created>
  <dcterms:modified xsi:type="dcterms:W3CDTF">2020-06-09T17:47:00Z</dcterms:modified>
</cp:coreProperties>
</file>